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1D" w:rsidRDefault="00AF7DC7">
      <w:r>
        <w:t xml:space="preserve">        </w:t>
      </w:r>
      <w:r w:rsidR="00B7721D">
        <w:t>Här kommer bouppteckningen jag talade om. Håll tillgodo.</w:t>
      </w:r>
    </w:p>
    <w:p w:rsidR="00B7721D" w:rsidRDefault="00B7721D">
      <w:pPr>
        <w:rPr>
          <w:noProof/>
          <w:lang w:eastAsia="sv-SE"/>
        </w:rPr>
      </w:pPr>
      <w:r>
        <w:t xml:space="preserve">       Britt</w:t>
      </w:r>
      <w:r w:rsidR="00AF7DC7">
        <w:t xml:space="preserve">    </w:t>
      </w:r>
    </w:p>
    <w:p w:rsidR="00B7721D" w:rsidRDefault="00B7721D">
      <w:pPr>
        <w:rPr>
          <w:noProof/>
          <w:lang w:eastAsia="sv-SE"/>
        </w:rPr>
      </w:pPr>
    </w:p>
    <w:p w:rsidR="00B7721D" w:rsidRDefault="00B7721D">
      <w:bookmarkStart w:id="0" w:name="_GoBack"/>
      <w:r>
        <w:rPr>
          <w:noProof/>
          <w:lang w:eastAsia="sv-SE"/>
        </w:rPr>
        <w:drawing>
          <wp:inline distT="0" distB="0" distL="0" distR="0">
            <wp:extent cx="5943906" cy="5994091"/>
            <wp:effectExtent l="0" t="0" r="0" b="6985"/>
            <wp:docPr id="3" name="Bildobjekt 3" descr="C:\Users\Britt Hagman\Desktop\Marks-häradsrätt-FII-46b-1837-1837-Bild-22-sid-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tt Hagman\Desktop\Marks-häradsrätt-FII-46b-1837-1837-Bild-22-sid-8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5" t="5000" r="54079" b="7954"/>
                    <a:stretch/>
                  </pic:blipFill>
                  <pic:spPr bwMode="auto">
                    <a:xfrm>
                      <a:off x="0" y="0"/>
                      <a:ext cx="5960555" cy="601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AF7DC7">
        <w:t xml:space="preserve">  </w:t>
      </w:r>
    </w:p>
    <w:p w:rsidR="00C465A7" w:rsidRDefault="00AF7DC7">
      <w:r>
        <w:lastRenderedPageBreak/>
        <w:t xml:space="preserve">                                                                                                     </w:t>
      </w:r>
      <w:r>
        <w:rPr>
          <w:noProof/>
          <w:lang w:eastAsia="sv-SE"/>
        </w:rPr>
        <w:drawing>
          <wp:inline distT="0" distB="0" distL="0" distR="0">
            <wp:extent cx="5489994" cy="6677003"/>
            <wp:effectExtent l="0" t="0" r="0" b="0"/>
            <wp:docPr id="2" name="Bildobjekt 2" descr="C:\Users\Britt Hagman\Desktop\Marks-häradsrätt-FII-46b-1837-1837-Bild-23-sid-889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tt Hagman\Desktop\Marks-häradsrätt-FII-46b-1837-1837-Bild-23-sid-889 I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2" t="3409" r="66915" b="8409"/>
                    <a:stretch/>
                  </pic:blipFill>
                  <pic:spPr bwMode="auto">
                    <a:xfrm>
                      <a:off x="0" y="0"/>
                      <a:ext cx="5506742" cy="669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C7"/>
    <w:rsid w:val="00A41BE9"/>
    <w:rsid w:val="00AF7DC7"/>
    <w:rsid w:val="00B7721D"/>
    <w:rsid w:val="00C465A7"/>
    <w:rsid w:val="00C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A960B-94E9-42EC-A2A6-3E07F6B6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Hagman</dc:creator>
  <cp:lastModifiedBy>Gunnel Taylor</cp:lastModifiedBy>
  <cp:revision>4</cp:revision>
  <dcterms:created xsi:type="dcterms:W3CDTF">2017-06-05T17:32:00Z</dcterms:created>
  <dcterms:modified xsi:type="dcterms:W3CDTF">2017-06-05T19:29:00Z</dcterms:modified>
</cp:coreProperties>
</file>